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ind w:firstLine="708"/>
        <w:jc w:val="both"/>
      </w:pPr>
      <w:r w:rsidRPr="004D2D33">
        <w:t xml:space="preserve">ОАО «ТГК-1», именуемое в дальнейшем «Заказчик» в лице директора Василеостровской ТЭЦ филиала "Невский" ОАО "ТГК-1" Комашко Евгения Николаевича, действующего на основании доверенности № 386-2016 от 01.01.2016, с одной стороны, </w:t>
      </w:r>
      <w:proofErr w:type="gramStart"/>
      <w:r w:rsidRPr="004D2D33">
        <w:t>и  _</w:t>
      </w:r>
      <w:proofErr w:type="gramEnd"/>
      <w:r w:rsidRPr="004D2D33">
        <w:t xml:space="preserve"> ____</w:t>
      </w:r>
      <w:r w:rsidR="004D2D33">
        <w:t>________</w:t>
      </w:r>
      <w:r w:rsidRPr="004D2D33">
        <w:t>______, именуемое в дальнейшем «Исполнитель», в лице ____________</w:t>
      </w:r>
      <w:r w:rsidR="004D2D33">
        <w:t>_________</w:t>
      </w:r>
      <w:r w:rsidRPr="004D2D33">
        <w:t>______ _,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</w:t>
      </w:r>
      <w:r w:rsidRPr="0079442C">
        <w:t>: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jc w:val="center"/>
      </w:pPr>
      <w:r w:rsidRPr="0079442C">
        <w:t>1. ПРЕДМЕТ ДОГОВОРА.</w:t>
      </w:r>
    </w:p>
    <w:p w:rsidR="009E5639" w:rsidRPr="000B4B34" w:rsidRDefault="009E5639" w:rsidP="00D346C7">
      <w:pPr>
        <w:jc w:val="both"/>
        <w:rPr>
          <w:color w:val="auto"/>
        </w:rPr>
      </w:pPr>
      <w:r w:rsidRPr="004D2D33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 w:rsidRPr="004D2D33">
        <w:t xml:space="preserve">ору) оказать следующие услуги по </w:t>
      </w:r>
      <w:r w:rsidR="00D346C7" w:rsidRPr="004D2D33">
        <w:rPr>
          <w:b/>
        </w:rPr>
        <w:t>«</w:t>
      </w:r>
      <w:r w:rsidR="00D54E01" w:rsidRPr="00C82AE5">
        <w:rPr>
          <w:b/>
        </w:rPr>
        <w:t>Испытания</w:t>
      </w:r>
      <w:r w:rsidR="00D54E01">
        <w:rPr>
          <w:b/>
        </w:rPr>
        <w:t>м</w:t>
      </w:r>
      <w:r w:rsidR="00D54E01" w:rsidRPr="00C82AE5">
        <w:rPr>
          <w:b/>
        </w:rPr>
        <w:t xml:space="preserve"> теплофикационной установки ТЭЦ с определением потерь напора и тепловой производительности расхода сетевой воды</w:t>
      </w:r>
      <w:r w:rsidR="00D346C7" w:rsidRPr="004D2D33">
        <w:rPr>
          <w:b/>
          <w:color w:val="auto"/>
        </w:rPr>
        <w:t>»</w:t>
      </w:r>
      <w:r w:rsidRPr="004D2D33">
        <w:t>, далее именуемые «Услуги», а Заказчик обязуется принять и оплатить Услуги Исполнителя в сроки и в порядке, установленные настоящим Договором</w:t>
      </w:r>
      <w:r w:rsidRPr="000B4B34">
        <w:rPr>
          <w:color w:val="auto"/>
        </w:rPr>
        <w:t xml:space="preserve">. </w:t>
      </w:r>
    </w:p>
    <w:p w:rsidR="009E5639" w:rsidRPr="0079442C" w:rsidRDefault="009E5639" w:rsidP="00D346C7">
      <w:pPr>
        <w:jc w:val="both"/>
      </w:pPr>
      <w:r w:rsidRPr="004D2D33">
        <w:tab/>
        <w:t xml:space="preserve">1.2. Срок оказания Услуг устанавливается с </w:t>
      </w:r>
      <w:proofErr w:type="gramStart"/>
      <w:r w:rsidRPr="004D2D33">
        <w:t>«</w:t>
      </w:r>
      <w:r w:rsidR="000B4B34">
        <w:t xml:space="preserve"> </w:t>
      </w:r>
      <w:r w:rsidR="00C0072A">
        <w:t xml:space="preserve"> </w:t>
      </w:r>
      <w:proofErr w:type="gramEnd"/>
      <w:r w:rsidR="00C0072A">
        <w:t xml:space="preserve"> </w:t>
      </w:r>
      <w:r w:rsidR="004D2D33">
        <w:t>» мая</w:t>
      </w:r>
      <w:r w:rsidRPr="004D2D33">
        <w:t xml:space="preserve"> 2016г. по «31» декабря 2016г.</w:t>
      </w:r>
      <w:r w:rsidRPr="0079442C">
        <w:t xml:space="preserve"> </w:t>
      </w:r>
    </w:p>
    <w:p w:rsidR="009E5639" w:rsidRPr="0079442C" w:rsidRDefault="009E5639" w:rsidP="00D346C7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2 </w:t>
      </w:r>
      <w:r w:rsidRPr="0079442C">
        <w:t xml:space="preserve">экземплярах, на </w:t>
      </w:r>
      <w:r w:rsidRPr="006D2AF0">
        <w:t>бумажном</w:t>
      </w:r>
      <w:r w:rsidRPr="0079442C">
        <w:t xml:space="preserve"> носителе. </w:t>
      </w:r>
    </w:p>
    <w:p w:rsidR="009E5639" w:rsidRPr="0079442C" w:rsidRDefault="009E5639" w:rsidP="009E5639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1.5. Место оказания Услуг</w:t>
      </w:r>
      <w:r>
        <w:t>:</w:t>
      </w:r>
      <w:r w:rsidRPr="006D2AF0">
        <w:t xml:space="preserve"> г. Санкт-Петербург В.О., Кожевенная линия, д. 33</w:t>
      </w:r>
      <w:r w:rsidRPr="0079442C">
        <w:rPr>
          <w:i/>
        </w:rPr>
        <w:t xml:space="preserve">.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>
        <w:t>всем техническим требованиям и стандартам.</w:t>
      </w:r>
      <w:r w:rsidRPr="0079442C">
        <w:rPr>
          <w:i/>
        </w:rPr>
        <w:t xml:space="preserve">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1.8. Исполнитель обязан оказывать услуги Заказчику в течение согласованных в договоре сроков, соблюдая режим работы заказчика: ежедневно, кр</w:t>
      </w:r>
      <w:r>
        <w:t>оме субботы и воскресенья, с 10 час. 00</w:t>
      </w:r>
      <w:r w:rsidRPr="0079442C">
        <w:t xml:space="preserve"> мин. до </w:t>
      </w:r>
      <w:r>
        <w:t>16</w:t>
      </w:r>
      <w:r w:rsidRPr="0079442C">
        <w:t xml:space="preserve"> час.</w:t>
      </w:r>
      <w:r>
        <w:t>00</w:t>
      </w:r>
      <w:r w:rsidRPr="0079442C">
        <w:t xml:space="preserve"> мин.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2.1. Исполнитель обязуется:</w:t>
      </w:r>
    </w:p>
    <w:p w:rsidR="009E5639" w:rsidRPr="0079442C" w:rsidRDefault="009E5639" w:rsidP="009E563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79442C">
        <w:t>исключительно,  в</w:t>
      </w:r>
      <w:proofErr w:type="gramEnd"/>
      <w:r w:rsidRPr="0079442C">
        <w:t xml:space="preserve"> отношении соблюдения условий конфиденциальности, согласованных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79442C" w:rsidRDefault="009E5639" w:rsidP="009E563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9E5639" w:rsidRDefault="009E5639" w:rsidP="009E563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79442C" w:rsidRDefault="009E5639" w:rsidP="00D346C7">
      <w:pPr>
        <w:ind w:firstLine="708"/>
        <w:jc w:val="both"/>
      </w:pPr>
      <w:r w:rsidRPr="0079442C">
        <w:lastRenderedPageBreak/>
        <w:t>2.1.</w:t>
      </w:r>
      <w:r w:rsidRPr="009E563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9E5639" w:rsidRPr="0079442C" w:rsidRDefault="009E5639" w:rsidP="009E5639">
      <w:pPr>
        <w:ind w:firstLine="708"/>
        <w:jc w:val="both"/>
      </w:pPr>
      <w:r w:rsidRPr="0079442C">
        <w:t>2.2. Заказчик обязуется:</w:t>
      </w:r>
    </w:p>
    <w:p w:rsidR="009E5639" w:rsidRPr="0079442C" w:rsidRDefault="009E5639" w:rsidP="009E5639">
      <w:pPr>
        <w:ind w:firstLine="708"/>
        <w:jc w:val="both"/>
      </w:pPr>
      <w:r>
        <w:t>2.2.1</w:t>
      </w:r>
      <w:r w:rsidRPr="0079442C">
        <w:t xml:space="preserve">. Принимать и оплачивать Услуги Исполнителя согласно подписанному </w:t>
      </w:r>
      <w:r w:rsidR="00C0072A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>2.3. Заказчик имеет право: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C0072A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9E5639" w:rsidRPr="0079442C" w:rsidRDefault="009E5639" w:rsidP="009E563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  <w:r w:rsidRPr="0079442C">
        <w:t>3. ПОРЯДОК ОКАЗАНИЯ УСЛУГ И ПРИЁМКА ИХ ЗАКАЗЧИКОМ.</w:t>
      </w:r>
    </w:p>
    <w:p w:rsidR="009E5639" w:rsidRPr="0079442C" w:rsidRDefault="009E5639" w:rsidP="009E5639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r w:rsidR="00C0072A" w:rsidRPr="0079442C">
        <w:t>Договора.</w:t>
      </w:r>
    </w:p>
    <w:p w:rsidR="009E5639" w:rsidRDefault="009E5639" w:rsidP="009E5639">
      <w:pPr>
        <w:jc w:val="both"/>
      </w:pPr>
      <w:r w:rsidRPr="0079442C">
        <w:t xml:space="preserve">3.2. </w:t>
      </w:r>
      <w:r>
        <w:t>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2C0493" w:rsidRDefault="009E5639" w:rsidP="009E5639">
      <w:pPr>
        <w:jc w:val="both"/>
      </w:pPr>
      <w:r>
        <w:t xml:space="preserve">3.3. </w:t>
      </w:r>
      <w:r w:rsidRPr="00D42178">
        <w:t>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3.5.   С даты подписания Акта об оказании </w:t>
      </w:r>
      <w:r w:rsidR="00C0072A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9E5639" w:rsidRPr="0079442C" w:rsidRDefault="009E5639" w:rsidP="009E563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0B4B34" w:rsidRDefault="009E5639" w:rsidP="00D346C7">
      <w:pPr>
        <w:jc w:val="both"/>
        <w:rPr>
          <w:color w:val="auto"/>
        </w:rPr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39773D">
        <w:t xml:space="preserve">по </w:t>
      </w:r>
      <w:r w:rsidR="00D54E01" w:rsidRPr="00D54E01">
        <w:t>испытаниям теплофикационной установки ТЭЦ с определением потерь напора и тепловой производительности расхода сетевой воды</w:t>
      </w:r>
      <w:r w:rsidRPr="00D54E01">
        <w:t>, обнаруженными в течение -</w:t>
      </w:r>
      <w:r w:rsidRPr="00D54E01">
        <w:rPr>
          <w:i/>
        </w:rPr>
        <w:t xml:space="preserve"> </w:t>
      </w:r>
      <w:r w:rsidRPr="00D54E01">
        <w:t xml:space="preserve">с момента, когда этот результат был принят Заказчиком. 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jc w:val="center"/>
      </w:pPr>
      <w:r w:rsidRPr="0079442C">
        <w:t>4. ЦЕНА ДОГОВОРА И ПОРЯДОК ОПЛАТЫ.</w:t>
      </w:r>
    </w:p>
    <w:p w:rsidR="009E5639" w:rsidRPr="004D2D33" w:rsidRDefault="009E5639" w:rsidP="009E5639">
      <w:pPr>
        <w:jc w:val="both"/>
      </w:pPr>
      <w:r w:rsidRPr="0079442C">
        <w:t>4.1. Общая стоимость оказываемых Услуг составляет:</w:t>
      </w:r>
      <w:r w:rsidRPr="00602C7E">
        <w:t xml:space="preserve"> </w:t>
      </w:r>
      <w:r w:rsidRPr="004D2D33">
        <w:t>__________руб. (__________рублей ____ копеек), в т.ч.  НДС (18%) в размере _______руб. ________рублей _____ копеек)</w:t>
      </w:r>
    </w:p>
    <w:p w:rsidR="009E5639" w:rsidRPr="0079442C" w:rsidRDefault="009E5639" w:rsidP="009E5639">
      <w:pPr>
        <w:ind w:firstLine="708"/>
        <w:jc w:val="both"/>
      </w:pPr>
      <w:r w:rsidRPr="004D2D33">
        <w:t xml:space="preserve">Общая стоимость оказываемых услуг подлежит изменению при </w:t>
      </w:r>
      <w:r w:rsidR="00C0072A" w:rsidRPr="004D2D33">
        <w:t>условии</w:t>
      </w:r>
      <w:r w:rsidR="00C0072A" w:rsidRPr="0079442C">
        <w:t xml:space="preserve"> согласования ее</w:t>
      </w:r>
      <w:r w:rsidRPr="0079442C">
        <w:t xml:space="preserve"> сторонами путем подписания дополнительного соглашения к настоящему Договору. </w:t>
      </w:r>
    </w:p>
    <w:p w:rsidR="009E5639" w:rsidRPr="0079442C" w:rsidRDefault="009E5639" w:rsidP="009E5639">
      <w:pPr>
        <w:ind w:firstLine="709"/>
        <w:jc w:val="both"/>
      </w:pPr>
      <w:r w:rsidRPr="0079442C">
        <w:t>4.2. 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C0072A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9E5639" w:rsidRDefault="009E5639" w:rsidP="009E563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D346C7" w:rsidRDefault="009E5639" w:rsidP="009E563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D346C7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Default="009E5639" w:rsidP="009E5639">
      <w:pPr>
        <w:ind w:firstLine="708"/>
        <w:jc w:val="both"/>
      </w:pPr>
      <w:r w:rsidRPr="0079442C">
        <w:lastRenderedPageBreak/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0B4B34" w:rsidRDefault="009E5639" w:rsidP="009E5639">
      <w:pPr>
        <w:ind w:firstLine="708"/>
        <w:jc w:val="both"/>
      </w:pPr>
      <w:r>
        <w:t>4.6.</w:t>
      </w:r>
      <w:r w:rsidRPr="00676358">
        <w:t xml:space="preserve"> </w:t>
      </w:r>
      <w:r w:rsidR="000B4B34"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 w:rsidR="000B4B34">
        <w:t>.</w:t>
      </w:r>
    </w:p>
    <w:p w:rsidR="009E5639" w:rsidRPr="0079442C" w:rsidRDefault="009E5639" w:rsidP="009E5639">
      <w:pPr>
        <w:tabs>
          <w:tab w:val="left" w:pos="7728"/>
        </w:tabs>
        <w:ind w:firstLine="708"/>
        <w:jc w:val="both"/>
      </w:pPr>
      <w:r w:rsidRPr="0079442C">
        <w:tab/>
      </w:r>
    </w:p>
    <w:p w:rsidR="009E5639" w:rsidRPr="0079442C" w:rsidRDefault="009E5639" w:rsidP="009E5639">
      <w:pPr>
        <w:ind w:firstLine="708"/>
        <w:jc w:val="center"/>
      </w:pPr>
      <w:r w:rsidRPr="0079442C">
        <w:t>5. ОТВЕТСТВЕННОСТЬ СТОРОН.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5.2. При неисполнении или ненадлежащем </w:t>
      </w:r>
      <w:r w:rsidR="00C0072A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79442C" w:rsidRDefault="009E5639" w:rsidP="009E563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C0072A" w:rsidRPr="0079442C">
        <w:t>Договору обязательств</w:t>
      </w:r>
      <w:r w:rsidRPr="0079442C">
        <w:t xml:space="preserve"> и/или устранения нарушений.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9E5639" w:rsidRPr="0079442C" w:rsidRDefault="009E5639" w:rsidP="009E5639">
      <w:pPr>
        <w:ind w:firstLine="709"/>
        <w:jc w:val="both"/>
      </w:pPr>
    </w:p>
    <w:p w:rsidR="009E5639" w:rsidRPr="0079442C" w:rsidRDefault="009E5639" w:rsidP="009E5639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9E5639" w:rsidRPr="0079442C" w:rsidRDefault="009E5639" w:rsidP="009E5639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C0072A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C0072A" w:rsidRPr="0079442C">
        <w:t>оказывают непосредственное</w:t>
      </w:r>
      <w:r w:rsidRPr="0079442C">
        <w:t xml:space="preserve"> воздействие на выполнение </w:t>
      </w:r>
      <w:r w:rsidR="00C0072A" w:rsidRPr="0079442C">
        <w:t>Сторонами обязательств</w:t>
      </w:r>
      <w:r w:rsidRPr="0079442C">
        <w:t xml:space="preserve">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C0072A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79442C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</w:t>
      </w:r>
      <w:r w:rsidRPr="0079442C">
        <w:lastRenderedPageBreak/>
        <w:t>расходов, связанных с исполнением своих обязательств по настоящему Договору, подтвержденных документально.</w:t>
      </w:r>
    </w:p>
    <w:p w:rsidR="009E5639" w:rsidRPr="0079442C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0B4B34" w:rsidRPr="007460F3" w:rsidRDefault="009E5639" w:rsidP="000B4B3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0B4B34"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0B4B34" w:rsidRPr="0079442C" w:rsidRDefault="000B4B34" w:rsidP="000B4B3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79442C" w:rsidRDefault="009E5639" w:rsidP="009E5639">
      <w:pPr>
        <w:jc w:val="center"/>
      </w:pPr>
      <w:r w:rsidRPr="0079442C">
        <w:t>9. ПРОЧИЕ УСЛОВИЯ.</w:t>
      </w:r>
    </w:p>
    <w:p w:rsidR="009E5639" w:rsidRDefault="009E5639" w:rsidP="009E563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79442C" w:rsidRDefault="009E5639" w:rsidP="00C0072A">
      <w:pPr>
        <w:ind w:firstLine="709"/>
        <w:jc w:val="both"/>
        <w:rPr>
          <w:rStyle w:val="Barcode"/>
        </w:rPr>
      </w:pPr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r w:rsidR="00C0072A" w:rsidRPr="00F5390C">
        <w:t>Исполнителя</w:t>
      </w:r>
      <w:r w:rsidR="00C0072A">
        <w:t xml:space="preserve"> </w:t>
      </w:r>
      <w:r w:rsidR="00C0072A" w:rsidRPr="0079442C">
        <w:rPr>
          <w:rStyle w:val="Barcode"/>
        </w:rPr>
        <w:t>последний</w:t>
      </w:r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r w:rsidR="00C0072A">
        <w:t>Vasileva.VA@tgc1.ru в</w:t>
      </w:r>
      <w:r w:rsidRPr="0079442C">
        <w:rPr>
          <w:rStyle w:val="Barcode"/>
        </w:rPr>
        <w:t xml:space="preserve"> течение 5 (пяти) календарных дней после таких изменений с подтверждением соответствующими документами.</w:t>
      </w:r>
    </w:p>
    <w:p w:rsidR="009E5639" w:rsidRPr="00C0072A" w:rsidRDefault="009E5639" w:rsidP="00C0072A">
      <w:pPr>
        <w:pStyle w:val="a9"/>
        <w:spacing w:after="0" w:line="240" w:lineRule="auto"/>
        <w:ind w:left="0" w:firstLine="708"/>
        <w:jc w:val="both"/>
        <w:rPr>
          <w:rStyle w:val="Barcode"/>
          <w:rFonts w:ascii="Times New Roman" w:hAnsi="Times New Roman"/>
          <w:color w:val="000000"/>
        </w:rPr>
      </w:pPr>
      <w:r w:rsidRPr="00C0072A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случае неисполнения </w:t>
      </w:r>
      <w:r w:rsidR="00C0072A" w:rsidRPr="00C0072A">
        <w:rPr>
          <w:rFonts w:ascii="Times New Roman" w:hAnsi="Times New Roman"/>
        </w:rPr>
        <w:t>Исполнителем</w:t>
      </w:r>
      <w:r w:rsidR="00C0072A" w:rsidRPr="00C0072A">
        <w:rPr>
          <w:rStyle w:val="Barcode"/>
          <w:rFonts w:ascii="Times New Roman" w:hAnsi="Times New Roman"/>
          <w:color w:val="000000"/>
        </w:rPr>
        <w:t xml:space="preserve"> обязанности</w:t>
      </w:r>
      <w:r w:rsidRPr="00C0072A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r w:rsidR="00C0072A" w:rsidRPr="00C0072A">
        <w:rPr>
          <w:rFonts w:ascii="Times New Roman" w:hAnsi="Times New Roman"/>
        </w:rPr>
        <w:t>Исполнителем</w:t>
      </w:r>
      <w:r w:rsidR="00C0072A" w:rsidRPr="00C0072A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C0072A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C0072A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lastRenderedPageBreak/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rPr>
          <w:color w:val="000000"/>
          <w:szCs w:val="22"/>
        </w:rPr>
        <w:t>Приложение № 1 – «Задание»;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rPr>
          <w:color w:val="000000"/>
          <w:szCs w:val="22"/>
        </w:rPr>
        <w:t>Приложение № 2 – «График оказания услуг»;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4D2D33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E5639" w:rsidP="009E5639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</w:t>
            </w:r>
            <w:proofErr w:type="gramStart"/>
            <w:r>
              <w:t>6 ,</w:t>
            </w:r>
            <w:proofErr w:type="gramEnd"/>
            <w:r>
              <w:t xml:space="preserve">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Pr="00B34074" w:rsidRDefault="009E5639" w:rsidP="009E5639">
      <w:pPr>
        <w:jc w:val="right"/>
      </w:pPr>
      <w:r w:rsidRPr="006339D0"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</w:t>
      </w:r>
      <w:proofErr w:type="gramStart"/>
      <w:r w:rsidRPr="009D3687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»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9D368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D368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   »   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9D3687">
        <w:rPr>
          <w:rFonts w:ascii="Times New Roman" w:hAnsi="Times New Roman" w:cs="Times New Roman"/>
          <w:sz w:val="24"/>
          <w:szCs w:val="24"/>
        </w:rPr>
        <w:t>Исполнителем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9D3687">
        <w:rPr>
          <w:rFonts w:ascii="Times New Roman" w:hAnsi="Times New Roman" w:cs="Times New Roman"/>
          <w:sz w:val="24"/>
          <w:szCs w:val="24"/>
        </w:rPr>
        <w:t>Исполнитель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B5714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</w:t>
      </w:r>
      <w:r w:rsidR="00B123CA">
        <w:rPr>
          <w:rFonts w:ascii="Times New Roman" w:hAnsi="Times New Roman" w:cs="Times New Roman"/>
          <w:sz w:val="24"/>
          <w:szCs w:val="24"/>
          <w:shd w:val="clear" w:color="auto" w:fill="FFFFFF"/>
        </w:rPr>
        <w:t>оисполнители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т.д.) по всей цепочке хозяйственных отношений до непосредственных исполнителей.</w:t>
      </w: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bookmarkStart w:id="6" w:name="_GoBack"/>
      <w:bookmarkEnd w:id="6"/>
      <w:r w:rsidRPr="009D3687">
        <w:rPr>
          <w:sz w:val="24"/>
          <w:szCs w:val="24"/>
        </w:rPr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A07" w:rsidRDefault="00323A07">
      <w:r>
        <w:separator/>
      </w:r>
    </w:p>
  </w:endnote>
  <w:endnote w:type="continuationSeparator" w:id="0">
    <w:p w:rsidR="00323A07" w:rsidRDefault="0032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B123C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123CA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123CA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415768157" w:edGrp="everyone"/>
    <w:permEnd w:id="415768157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123CA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123CA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A07" w:rsidRDefault="00323A07">
      <w:r>
        <w:separator/>
      </w:r>
    </w:p>
  </w:footnote>
  <w:footnote w:type="continuationSeparator" w:id="0">
    <w:p w:rsidR="00323A07" w:rsidRDefault="00323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B123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0B4B34"/>
    <w:rsid w:val="001D6587"/>
    <w:rsid w:val="00323A07"/>
    <w:rsid w:val="004D2D33"/>
    <w:rsid w:val="005A6D59"/>
    <w:rsid w:val="00716E44"/>
    <w:rsid w:val="00813FCE"/>
    <w:rsid w:val="008F234B"/>
    <w:rsid w:val="009D3687"/>
    <w:rsid w:val="009E5639"/>
    <w:rsid w:val="00A86676"/>
    <w:rsid w:val="00B123CA"/>
    <w:rsid w:val="00B57149"/>
    <w:rsid w:val="00C0072A"/>
    <w:rsid w:val="00D346C7"/>
    <w:rsid w:val="00D54E01"/>
    <w:rsid w:val="00DD3637"/>
    <w:rsid w:val="00E53666"/>
    <w:rsid w:val="00EC73E9"/>
    <w:rsid w:val="00FB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B4B3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B4B3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2617</Words>
  <Characters>14919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Харламова Елена Викторовна</cp:lastModifiedBy>
  <cp:revision>12</cp:revision>
  <cp:lastPrinted>2016-03-24T08:31:00Z</cp:lastPrinted>
  <dcterms:created xsi:type="dcterms:W3CDTF">2016-01-18T09:22:00Z</dcterms:created>
  <dcterms:modified xsi:type="dcterms:W3CDTF">2016-03-24T08:31:00Z</dcterms:modified>
</cp:coreProperties>
</file>